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D81D" w14:textId="77777777" w:rsidR="007B732F" w:rsidRDefault="007B732F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7B732F" w14:paraId="70DC5527" w14:textId="77777777">
        <w:tc>
          <w:tcPr>
            <w:tcW w:w="8664" w:type="dxa"/>
          </w:tcPr>
          <w:p w14:paraId="0611AB21" w14:textId="77777777" w:rsidR="007B732F" w:rsidRDefault="00A171DF">
            <w:pPr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Group No.:</w:t>
            </w:r>
          </w:p>
        </w:tc>
        <w:tc>
          <w:tcPr>
            <w:tcW w:w="696" w:type="dxa"/>
          </w:tcPr>
          <w:p w14:paraId="6EDEB540" w14:textId="77777777" w:rsidR="007B732F" w:rsidRDefault="00A171DF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14:paraId="4FBBB194" w14:textId="77777777" w:rsidR="007B732F" w:rsidRDefault="007B732F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0"/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536"/>
      </w:tblGrid>
      <w:tr w:rsidR="007B732F" w14:paraId="623CE768" w14:textId="77777777">
        <w:trPr>
          <w:trHeight w:val="297"/>
        </w:trPr>
        <w:tc>
          <w:tcPr>
            <w:tcW w:w="1819" w:type="dxa"/>
          </w:tcPr>
          <w:p w14:paraId="6E9850B5" w14:textId="77777777" w:rsidR="007B732F" w:rsidRDefault="00A171D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</w:t>
            </w:r>
          </w:p>
        </w:tc>
        <w:tc>
          <w:tcPr>
            <w:tcW w:w="7536" w:type="dxa"/>
          </w:tcPr>
          <w:p w14:paraId="645D16B4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7B732F" w14:paraId="4CB125C5" w14:textId="77777777">
        <w:trPr>
          <w:trHeight w:val="297"/>
        </w:trPr>
        <w:tc>
          <w:tcPr>
            <w:tcW w:w="1819" w:type="dxa"/>
          </w:tcPr>
          <w:p w14:paraId="55866FD3" w14:textId="77777777" w:rsidR="007B732F" w:rsidRDefault="00A171D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Program:</w:t>
            </w:r>
          </w:p>
        </w:tc>
        <w:tc>
          <w:tcPr>
            <w:tcW w:w="7536" w:type="dxa"/>
          </w:tcPr>
          <w:p w14:paraId="217CD2D6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7B732F" w14:paraId="356894BA" w14:textId="77777777">
        <w:trPr>
          <w:trHeight w:val="297"/>
        </w:trPr>
        <w:tc>
          <w:tcPr>
            <w:tcW w:w="1819" w:type="dxa"/>
            <w:vMerge w:val="restart"/>
          </w:tcPr>
          <w:p w14:paraId="4302E217" w14:textId="77777777" w:rsidR="007B732F" w:rsidRDefault="00A171D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Researchers:</w:t>
            </w:r>
          </w:p>
        </w:tc>
        <w:tc>
          <w:tcPr>
            <w:tcW w:w="7536" w:type="dxa"/>
          </w:tcPr>
          <w:p w14:paraId="60A858EE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7B732F" w14:paraId="44F8F335" w14:textId="77777777">
        <w:trPr>
          <w:trHeight w:val="297"/>
        </w:trPr>
        <w:tc>
          <w:tcPr>
            <w:tcW w:w="1819" w:type="dxa"/>
            <w:vMerge/>
          </w:tcPr>
          <w:p w14:paraId="081E7D7D" w14:textId="77777777" w:rsidR="007B732F" w:rsidRDefault="007B7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14C0D6B1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7B732F" w14:paraId="74736E1D" w14:textId="77777777">
        <w:trPr>
          <w:trHeight w:val="297"/>
        </w:trPr>
        <w:tc>
          <w:tcPr>
            <w:tcW w:w="1819" w:type="dxa"/>
            <w:vMerge/>
          </w:tcPr>
          <w:p w14:paraId="1D9706DB" w14:textId="77777777" w:rsidR="007B732F" w:rsidRDefault="007B7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45EEC7CA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7B732F" w14:paraId="2BEBE100" w14:textId="77777777">
        <w:trPr>
          <w:trHeight w:val="297"/>
        </w:trPr>
        <w:tc>
          <w:tcPr>
            <w:tcW w:w="1819" w:type="dxa"/>
            <w:vMerge/>
          </w:tcPr>
          <w:p w14:paraId="0B5457A8" w14:textId="77777777" w:rsidR="007B732F" w:rsidRDefault="007B7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3DB38B18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7B732F" w14:paraId="7A7C6E94" w14:textId="77777777">
        <w:trPr>
          <w:trHeight w:val="297"/>
        </w:trPr>
        <w:tc>
          <w:tcPr>
            <w:tcW w:w="1819" w:type="dxa"/>
            <w:vMerge w:val="restart"/>
          </w:tcPr>
          <w:p w14:paraId="13238935" w14:textId="77777777" w:rsidR="007B732F" w:rsidRDefault="00A171D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Working Title:</w:t>
            </w:r>
          </w:p>
        </w:tc>
        <w:tc>
          <w:tcPr>
            <w:tcW w:w="7536" w:type="dxa"/>
          </w:tcPr>
          <w:p w14:paraId="55535F50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7B732F" w14:paraId="5C88ACD1" w14:textId="77777777">
        <w:trPr>
          <w:trHeight w:val="297"/>
        </w:trPr>
        <w:tc>
          <w:tcPr>
            <w:tcW w:w="1819" w:type="dxa"/>
            <w:vMerge/>
          </w:tcPr>
          <w:p w14:paraId="12AB20E6" w14:textId="77777777" w:rsidR="007B732F" w:rsidRDefault="007B7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4A19D838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7B732F" w14:paraId="33A7592D" w14:textId="77777777">
        <w:trPr>
          <w:trHeight w:val="297"/>
        </w:trPr>
        <w:tc>
          <w:tcPr>
            <w:tcW w:w="1819" w:type="dxa"/>
          </w:tcPr>
          <w:p w14:paraId="025AAAEA" w14:textId="77777777" w:rsidR="007B732F" w:rsidRDefault="00A171D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Adviser:</w:t>
            </w:r>
          </w:p>
        </w:tc>
        <w:tc>
          <w:tcPr>
            <w:tcW w:w="7536" w:type="dxa"/>
          </w:tcPr>
          <w:p w14:paraId="6B5B9671" w14:textId="77777777" w:rsidR="007B732F" w:rsidRDefault="00A171D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3614E1F3" w14:textId="77777777" w:rsidR="007B732F" w:rsidRDefault="007B732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A2CEF82" w14:textId="77777777" w:rsidR="007B732F" w:rsidRDefault="00A171DF">
      <w:pP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 do hereby accept the invitation of the above-mentioned students to become their </w:t>
      </w:r>
      <w:r>
        <w:rPr>
          <w:rFonts w:ascii="Garamond" w:eastAsia="Garamond" w:hAnsi="Garamond" w:cs="Garamond"/>
          <w:b/>
          <w:sz w:val="24"/>
          <w:szCs w:val="24"/>
        </w:rPr>
        <w:t xml:space="preserve">QUALITATIVE DATA INTER-CODER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______s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emester, academic year </w:t>
      </w:r>
      <w:r w:rsidRPr="0061649A">
        <w:rPr>
          <w:rFonts w:ascii="Garamond" w:eastAsia="Garamond" w:hAnsi="Garamond" w:cs="Garamond"/>
          <w:b/>
          <w:color w:val="000000"/>
          <w:sz w:val="24"/>
          <w:szCs w:val="24"/>
        </w:rPr>
        <w:t>YYYY-YYYY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Concomitant with this is my acceptance of the following functions and responsibilities:</w:t>
      </w:r>
    </w:p>
    <w:p w14:paraId="08ED2BF7" w14:textId="77777777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in finalizing the title of the approved topic in cooperation with the thesis adviser. </w:t>
      </w:r>
    </w:p>
    <w:p w14:paraId="0DBC5F20" w14:textId="2B585C4A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in aligning the purposes of the study and </w:t>
      </w:r>
      <w:r w:rsidR="0061649A"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>
        <w:rPr>
          <w:rFonts w:ascii="Garamond" w:eastAsia="Garamond" w:hAnsi="Garamond" w:cs="Garamond"/>
          <w:sz w:val="24"/>
          <w:szCs w:val="24"/>
        </w:rPr>
        <w:t>statement of the problem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 cooperation with the thesis adviser. </w:t>
      </w:r>
    </w:p>
    <w:p w14:paraId="0E9A118A" w14:textId="77777777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Guide the students in t</w:t>
      </w:r>
      <w:r>
        <w:rPr>
          <w:rFonts w:ascii="Garamond" w:eastAsia="Garamond" w:hAnsi="Garamond" w:cs="Garamond"/>
          <w:color w:val="000000"/>
          <w:sz w:val="24"/>
          <w:szCs w:val="24"/>
        </w:rPr>
        <w:t>he preparation of research instruments together with the research adviser.</w:t>
      </w:r>
    </w:p>
    <w:p w14:paraId="479F967A" w14:textId="0F5A8DA4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 </w:t>
      </w:r>
      <w:r w:rsidR="0061649A"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z w:val="24"/>
          <w:szCs w:val="24"/>
        </w:rPr>
        <w:t>determining the number of participants and in choosing the qualitative data analysis to be used.</w:t>
      </w:r>
    </w:p>
    <w:p w14:paraId="505C9AC4" w14:textId="77777777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in </w:t>
      </w:r>
      <w:r>
        <w:rPr>
          <w:rFonts w:ascii="Garamond" w:eastAsia="Garamond" w:hAnsi="Garamond" w:cs="Garamond"/>
          <w:sz w:val="24"/>
          <w:szCs w:val="24"/>
        </w:rPr>
        <w:t>processing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qualitative data using the ap</w:t>
      </w:r>
      <w:r>
        <w:rPr>
          <w:rFonts w:ascii="Garamond" w:eastAsia="Garamond" w:hAnsi="Garamond" w:cs="Garamond"/>
          <w:color w:val="000000"/>
          <w:sz w:val="24"/>
          <w:szCs w:val="24"/>
        </w:rPr>
        <w:t>propriate coding/analysis technique.</w:t>
      </w:r>
    </w:p>
    <w:p w14:paraId="0BAA1FE2" w14:textId="77777777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Assist the students in the preparation of the </w:t>
      </w:r>
      <w:r>
        <w:rPr>
          <w:rFonts w:ascii="Garamond" w:eastAsia="Garamond" w:hAnsi="Garamond" w:cs="Garamond"/>
          <w:sz w:val="24"/>
          <w:szCs w:val="24"/>
        </w:rPr>
        <w:t>categories/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themes/framework following the APA format and formatting guidelines of the institution. </w:t>
      </w:r>
    </w:p>
    <w:p w14:paraId="1895C9F1" w14:textId="77777777" w:rsidR="007B732F" w:rsidRDefault="00A171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Assist the students in the analysis and interpretation of the results.</w:t>
      </w:r>
    </w:p>
    <w:p w14:paraId="4570D5CD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p w14:paraId="14C6FC9B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p w14:paraId="30D585B3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7B732F" w14:paraId="6A8E74C3" w14:textId="77777777">
        <w:trPr>
          <w:trHeight w:val="243"/>
        </w:trPr>
        <w:tc>
          <w:tcPr>
            <w:tcW w:w="4470" w:type="dxa"/>
            <w:gridSpan w:val="2"/>
          </w:tcPr>
          <w:p w14:paraId="0A76F122" w14:textId="77777777" w:rsidR="007B732F" w:rsidRDefault="00A171D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Prepared by:</w:t>
            </w:r>
          </w:p>
        </w:tc>
        <w:tc>
          <w:tcPr>
            <w:tcW w:w="4951" w:type="dxa"/>
            <w:gridSpan w:val="2"/>
          </w:tcPr>
          <w:p w14:paraId="100D554F" w14:textId="77777777" w:rsidR="007B732F" w:rsidRDefault="00A171D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Recommended by:</w:t>
            </w:r>
          </w:p>
        </w:tc>
      </w:tr>
      <w:tr w:rsidR="007B732F" w14:paraId="46EF9582" w14:textId="77777777">
        <w:trPr>
          <w:trHeight w:val="243"/>
        </w:trPr>
        <w:tc>
          <w:tcPr>
            <w:tcW w:w="4470" w:type="dxa"/>
            <w:gridSpan w:val="2"/>
          </w:tcPr>
          <w:p w14:paraId="76225E76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1F8EDE37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</w:tr>
      <w:tr w:rsidR="007B732F" w14:paraId="36CEC21C" w14:textId="77777777">
        <w:trPr>
          <w:trHeight w:val="243"/>
        </w:trPr>
        <w:tc>
          <w:tcPr>
            <w:tcW w:w="1211" w:type="dxa"/>
          </w:tcPr>
          <w:p w14:paraId="70477889" w14:textId="77777777" w:rsidR="007B732F" w:rsidRDefault="007B732F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00E81796" w14:textId="77777777" w:rsidR="007B732F" w:rsidRDefault="00A171D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62DD73B0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64AC087E" w14:textId="77777777" w:rsidR="007B732F" w:rsidRDefault="00A171D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7B732F" w14:paraId="071B1847" w14:textId="77777777">
        <w:trPr>
          <w:trHeight w:val="243"/>
        </w:trPr>
        <w:tc>
          <w:tcPr>
            <w:tcW w:w="1211" w:type="dxa"/>
          </w:tcPr>
          <w:p w14:paraId="34F97B13" w14:textId="77777777" w:rsidR="007B732F" w:rsidRDefault="007B732F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61F345A4" w14:textId="77777777" w:rsidR="007B732F" w:rsidRDefault="00A171D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</w:t>
            </w:r>
          </w:p>
        </w:tc>
        <w:tc>
          <w:tcPr>
            <w:tcW w:w="1692" w:type="dxa"/>
          </w:tcPr>
          <w:p w14:paraId="4CC39831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06B2740F" w14:textId="77777777" w:rsidR="007B732F" w:rsidRDefault="00A171D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 Dean</w:t>
            </w:r>
          </w:p>
        </w:tc>
      </w:tr>
      <w:tr w:rsidR="007B732F" w14:paraId="2F8CEEBB" w14:textId="77777777">
        <w:trPr>
          <w:trHeight w:val="243"/>
        </w:trPr>
        <w:tc>
          <w:tcPr>
            <w:tcW w:w="1211" w:type="dxa"/>
          </w:tcPr>
          <w:p w14:paraId="357F1171" w14:textId="77777777" w:rsidR="007B732F" w:rsidRDefault="007B732F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66CCF7FC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605279E1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571A85D4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</w:tr>
    </w:tbl>
    <w:p w14:paraId="4CAF582B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p w14:paraId="7DD65A76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p w14:paraId="23594FD7" w14:textId="77777777" w:rsidR="007B732F" w:rsidRDefault="00A171DF">
      <w:p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Conforme</w:t>
      </w:r>
      <w:proofErr w:type="spellEnd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b/>
        </w:rPr>
        <w:t xml:space="preserve">  Signature over Printed Name</w:t>
      </w:r>
    </w:p>
    <w:p w14:paraId="34589F08" w14:textId="77777777" w:rsidR="007B732F" w:rsidRDefault="00A171D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Date: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46D9CB06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4983"/>
        <w:gridCol w:w="2587"/>
      </w:tblGrid>
      <w:tr w:rsidR="007B732F" w14:paraId="6803382A" w14:textId="77777777">
        <w:trPr>
          <w:trHeight w:val="244"/>
        </w:trPr>
        <w:tc>
          <w:tcPr>
            <w:tcW w:w="1211" w:type="dxa"/>
          </w:tcPr>
          <w:p w14:paraId="2C4E8C35" w14:textId="77777777" w:rsidR="007B732F" w:rsidRDefault="007B732F">
            <w:pPr>
              <w:jc w:val="center"/>
              <w:rPr>
                <w:rFonts w:ascii="Garamond" w:eastAsia="Garamond" w:hAnsi="Garamond" w:cs="Garamond"/>
              </w:rPr>
            </w:pPr>
          </w:p>
          <w:p w14:paraId="5C659DBA" w14:textId="77777777" w:rsidR="007B732F" w:rsidRDefault="007B732F">
            <w:pPr>
              <w:jc w:val="center"/>
              <w:rPr>
                <w:rFonts w:ascii="Garamond" w:eastAsia="Garamond" w:hAnsi="Garamond" w:cs="Garamond"/>
              </w:rPr>
            </w:pPr>
          </w:p>
          <w:p w14:paraId="4160C58E" w14:textId="77777777" w:rsidR="007B732F" w:rsidRDefault="00A171DF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Approved:</w:t>
            </w:r>
          </w:p>
        </w:tc>
        <w:tc>
          <w:tcPr>
            <w:tcW w:w="3259" w:type="dxa"/>
          </w:tcPr>
          <w:p w14:paraId="3887C263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4B3915B9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</w:tr>
      <w:tr w:rsidR="007B732F" w14:paraId="68F0E5CA" w14:textId="77777777">
        <w:trPr>
          <w:trHeight w:val="244"/>
        </w:trPr>
        <w:tc>
          <w:tcPr>
            <w:tcW w:w="1211" w:type="dxa"/>
          </w:tcPr>
          <w:p w14:paraId="5E8E9AEB" w14:textId="77777777" w:rsidR="007B732F" w:rsidRDefault="007B732F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1FDA0649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0A2FDAFE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</w:tr>
      <w:tr w:rsidR="007B732F" w14:paraId="5419FEED" w14:textId="77777777">
        <w:trPr>
          <w:trHeight w:val="220"/>
        </w:trPr>
        <w:tc>
          <w:tcPr>
            <w:tcW w:w="1211" w:type="dxa"/>
          </w:tcPr>
          <w:p w14:paraId="7CAC53F7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A1E25E9" w14:textId="77777777" w:rsidR="007B732F" w:rsidRDefault="00A171DF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71A14D28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</w:tr>
      <w:tr w:rsidR="007B732F" w14:paraId="6F126FA0" w14:textId="77777777">
        <w:trPr>
          <w:trHeight w:val="244"/>
        </w:trPr>
        <w:tc>
          <w:tcPr>
            <w:tcW w:w="1211" w:type="dxa"/>
          </w:tcPr>
          <w:p w14:paraId="0455ACA2" w14:textId="77777777" w:rsidR="007B732F" w:rsidRDefault="007B732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65CC70DB" w14:textId="77777777" w:rsidR="007B732F" w:rsidRDefault="00A171D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</w:tc>
      </w:tr>
    </w:tbl>
    <w:p w14:paraId="315146CF" w14:textId="77777777" w:rsidR="007B732F" w:rsidRDefault="007B732F">
      <w:pPr>
        <w:spacing w:after="0" w:line="240" w:lineRule="auto"/>
        <w:rPr>
          <w:rFonts w:ascii="Garamond" w:eastAsia="Garamond" w:hAnsi="Garamond" w:cs="Garamond"/>
        </w:rPr>
      </w:pPr>
    </w:p>
    <w:sectPr w:rsidR="007B7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8BC4" w14:textId="77777777" w:rsidR="00A171DF" w:rsidRDefault="00A171DF">
      <w:pPr>
        <w:spacing w:after="0" w:line="240" w:lineRule="auto"/>
      </w:pPr>
      <w:r>
        <w:separator/>
      </w:r>
    </w:p>
  </w:endnote>
  <w:endnote w:type="continuationSeparator" w:id="0">
    <w:p w14:paraId="6255EE30" w14:textId="77777777" w:rsidR="00A171DF" w:rsidRDefault="00A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D38F" w14:textId="77777777" w:rsidR="0061649A" w:rsidRDefault="00616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12CC" w14:textId="77777777" w:rsidR="0061649A" w:rsidRDefault="00616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261D" w14:textId="77777777" w:rsidR="0061649A" w:rsidRDefault="0061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3CAB" w14:textId="77777777" w:rsidR="00A171DF" w:rsidRDefault="00A171DF">
      <w:pPr>
        <w:spacing w:after="0" w:line="240" w:lineRule="auto"/>
      </w:pPr>
      <w:r>
        <w:separator/>
      </w:r>
    </w:p>
  </w:footnote>
  <w:footnote w:type="continuationSeparator" w:id="0">
    <w:p w14:paraId="2972E75B" w14:textId="77777777" w:rsidR="00A171DF" w:rsidRDefault="00A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9010" w14:textId="77777777" w:rsidR="0061649A" w:rsidRDefault="00616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3B58" w14:textId="77777777" w:rsidR="007B732F" w:rsidRDefault="007B73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0D27511" w14:textId="77777777" w:rsidR="007B732F" w:rsidRDefault="007B732F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24E1B557" w14:textId="77777777" w:rsidR="007B732F" w:rsidRDefault="00A171DF">
    <w:pPr>
      <w:jc w:val="right"/>
    </w:pPr>
    <w:bookmarkStart w:id="0" w:name="_GoBack"/>
    <w:r>
      <w:rPr>
        <w:rFonts w:ascii="Garamond" w:eastAsia="Garamond" w:hAnsi="Garamond" w:cs="Garamond"/>
        <w:b/>
        <w:sz w:val="24"/>
        <w:szCs w:val="24"/>
      </w:rPr>
      <w:t>Research Form 3B- Qualitative Research Inter-Coder Acceptance Form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2EA7" w14:textId="77777777" w:rsidR="0061649A" w:rsidRDefault="0061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56"/>
    <w:multiLevelType w:val="multilevel"/>
    <w:tmpl w:val="9C8C1F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2F"/>
    <w:rsid w:val="0061649A"/>
    <w:rsid w:val="007B732F"/>
    <w:rsid w:val="00A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F5480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dWcXvp6z0mgKbsn8S/N8N6jA5w==">AMUW2mX9mgMFVqFnXHmejODj0jW+0RnlNFGT0qnpcS8CgG8z+ZDdupXcrap1SWLcdm+kJbWeCrOMWorRYMmu8/1UZ7PIpVgYqogaqrgymn8v5DiWyqmFITo=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1507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2023-05-19T04:13:00Z</dcterms:created>
  <dcterms:modified xsi:type="dcterms:W3CDTF">2023-05-19T04:13:00Z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cb092771635efe442107238ca3aa942bf5cdc76c8a58e061d54c9059eca3a3a3</vt:lpwstr>
  </property>
</Properties>
</file>